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 xml:space="preserve">РОССИЙСКАЯ ФЕДЕРАЦИЯ                 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>РОСТОВСКАЯ ОБЛАСТЬ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>МАТВЕЕВО – КУРГАНСКИЙ РАЙОН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>МУНИЦИПАЛЬНОЕ ОБРАЗОВАНИЕ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>«БОЛЬШЕКИРСАНОВСКОЕ  СЕЛЬСКОЕ  ПОСЕЛЕНИЕ»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</w:p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>АДМИНИСТРАЦИЯ  БОЛЬШЕКИРСАНОВСКОГО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  <w:r w:rsidRPr="00D03DB5">
        <w:rPr>
          <w:sz w:val="28"/>
          <w:szCs w:val="28"/>
        </w:rPr>
        <w:t>СЕЛЬСКОГО ПОСЕЛЕНИЯ</w:t>
      </w:r>
    </w:p>
    <w:p w:rsidR="00594401" w:rsidRPr="00DE04B6" w:rsidRDefault="00594401" w:rsidP="00594401">
      <w:pPr>
        <w:jc w:val="center"/>
        <w:rPr>
          <w:b/>
          <w:sz w:val="28"/>
          <w:szCs w:val="28"/>
        </w:rPr>
      </w:pPr>
    </w:p>
    <w:p w:rsidR="00594401" w:rsidRPr="00D03DB5" w:rsidRDefault="00715A0D" w:rsidP="00594401">
      <w:pPr>
        <w:pStyle w:val="2"/>
        <w:rPr>
          <w:szCs w:val="28"/>
        </w:rPr>
      </w:pPr>
      <w:r w:rsidRPr="00D03DB5">
        <w:rPr>
          <w:szCs w:val="28"/>
        </w:rPr>
        <w:t>РАСПОРЯЖЕНИЕ</w:t>
      </w:r>
    </w:p>
    <w:p w:rsidR="00594401" w:rsidRPr="00D03DB5" w:rsidRDefault="00594401" w:rsidP="00594401">
      <w:pPr>
        <w:jc w:val="center"/>
        <w:rPr>
          <w:sz w:val="28"/>
          <w:szCs w:val="28"/>
        </w:rPr>
      </w:pPr>
    </w:p>
    <w:p w:rsidR="00594401" w:rsidRPr="00D03DB5" w:rsidRDefault="00594401" w:rsidP="00594401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Look w:val="04A0"/>
      </w:tblPr>
      <w:tblGrid>
        <w:gridCol w:w="480"/>
        <w:gridCol w:w="4313"/>
        <w:gridCol w:w="2299"/>
        <w:gridCol w:w="3609"/>
      </w:tblGrid>
      <w:tr w:rsidR="00594401" w:rsidRPr="00D03DB5" w:rsidTr="00752964">
        <w:trPr>
          <w:trHeight w:val="636"/>
        </w:trPr>
        <w:tc>
          <w:tcPr>
            <w:tcW w:w="4793" w:type="dxa"/>
            <w:gridSpan w:val="2"/>
            <w:hideMark/>
          </w:tcPr>
          <w:p w:rsidR="00594401" w:rsidRPr="00D03DB5" w:rsidRDefault="0065718A" w:rsidP="00C4288E">
            <w:pPr>
              <w:widowControl w:val="0"/>
              <w:snapToGrid w:val="0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594401" w:rsidRPr="00D96C0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="00A2118B">
              <w:rPr>
                <w:sz w:val="28"/>
                <w:szCs w:val="28"/>
              </w:rPr>
              <w:t>.2022</w:t>
            </w:r>
            <w:r w:rsidR="0006190E" w:rsidRPr="00D96C0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99" w:type="dxa"/>
            <w:hideMark/>
          </w:tcPr>
          <w:p w:rsidR="00594401" w:rsidRPr="0065718A" w:rsidRDefault="0065718A" w:rsidP="00EC615F">
            <w:pPr>
              <w:widowControl w:val="0"/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3609" w:type="dxa"/>
            <w:hideMark/>
          </w:tcPr>
          <w:p w:rsidR="00594401" w:rsidRPr="00D03DB5" w:rsidRDefault="00594401" w:rsidP="0038217C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D03DB5">
              <w:rPr>
                <w:sz w:val="28"/>
                <w:szCs w:val="28"/>
              </w:rPr>
              <w:t>х.</w:t>
            </w:r>
            <w:r w:rsidR="0006190E" w:rsidRPr="00D03DB5">
              <w:rPr>
                <w:sz w:val="28"/>
                <w:szCs w:val="28"/>
              </w:rPr>
              <w:t xml:space="preserve"> </w:t>
            </w:r>
            <w:r w:rsidRPr="00D03DB5">
              <w:rPr>
                <w:sz w:val="28"/>
                <w:szCs w:val="28"/>
              </w:rPr>
              <w:t>Большая Кирсановка</w:t>
            </w:r>
          </w:p>
        </w:tc>
      </w:tr>
      <w:tr w:rsidR="0038217C" w:rsidTr="007529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gridAfter w:val="2"/>
          <w:wBefore w:w="480" w:type="dxa"/>
          <w:wAfter w:w="5908" w:type="dxa"/>
          <w:trHeight w:val="1035"/>
        </w:trPr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9620FA" w:rsidRPr="009620FA" w:rsidRDefault="007C0B19" w:rsidP="009620FA">
            <w:pPr>
              <w:ind w:left="60" w:right="-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620FA" w:rsidRPr="009620FA">
              <w:rPr>
                <w:sz w:val="28"/>
                <w:szCs w:val="28"/>
              </w:rPr>
              <w:t xml:space="preserve"> внесении изменений в план</w:t>
            </w:r>
            <w:r w:rsidR="003F4625">
              <w:rPr>
                <w:sz w:val="28"/>
                <w:szCs w:val="28"/>
              </w:rPr>
              <w:t>-график</w:t>
            </w:r>
            <w:r w:rsidR="009620FA" w:rsidRPr="009620FA">
              <w:rPr>
                <w:sz w:val="28"/>
                <w:szCs w:val="28"/>
              </w:rPr>
              <w:t xml:space="preserve"> закупок товаров</w:t>
            </w:r>
          </w:p>
          <w:p w:rsidR="0038217C" w:rsidRDefault="009620FA" w:rsidP="009620FA">
            <w:pPr>
              <w:ind w:left="60" w:right="-15"/>
              <w:jc w:val="both"/>
              <w:rPr>
                <w:sz w:val="28"/>
                <w:szCs w:val="28"/>
              </w:rPr>
            </w:pPr>
            <w:r w:rsidRPr="009620FA">
              <w:rPr>
                <w:sz w:val="28"/>
                <w:szCs w:val="28"/>
              </w:rPr>
              <w:t>(работ, услуг)</w:t>
            </w:r>
          </w:p>
        </w:tc>
      </w:tr>
    </w:tbl>
    <w:p w:rsidR="009620FA" w:rsidRPr="009620FA" w:rsidRDefault="009620FA" w:rsidP="009620FA">
      <w:pPr>
        <w:pStyle w:val="2"/>
        <w:spacing w:before="120" w:line="288" w:lineRule="atLeast"/>
        <w:jc w:val="both"/>
        <w:rPr>
          <w:szCs w:val="28"/>
        </w:rPr>
      </w:pPr>
      <w:r w:rsidRPr="009620FA">
        <w:rPr>
          <w:szCs w:val="28"/>
        </w:rPr>
        <w:t xml:space="preserve">В соответствии с п. </w:t>
      </w:r>
      <w:r w:rsidR="00A6682C">
        <w:rPr>
          <w:szCs w:val="28"/>
        </w:rPr>
        <w:t>2 ч. 8</w:t>
      </w:r>
      <w:r w:rsidRPr="009620FA">
        <w:rPr>
          <w:szCs w:val="28"/>
        </w:rPr>
        <w:t xml:space="preserve"> ст. 1</w:t>
      </w:r>
      <w:r w:rsidR="00A6682C">
        <w:rPr>
          <w:szCs w:val="28"/>
          <w:lang w:val="ru-RU"/>
        </w:rPr>
        <w:t xml:space="preserve">6 </w:t>
      </w:r>
      <w:r w:rsidRPr="009620FA">
        <w:rPr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</w:p>
    <w:p w:rsidR="009620FA" w:rsidRPr="009620FA" w:rsidRDefault="009620FA" w:rsidP="009620FA">
      <w:pPr>
        <w:pStyle w:val="2"/>
        <w:spacing w:before="120" w:line="288" w:lineRule="atLeast"/>
        <w:jc w:val="both"/>
        <w:rPr>
          <w:szCs w:val="28"/>
        </w:rPr>
      </w:pPr>
      <w:r w:rsidRPr="009620FA">
        <w:rPr>
          <w:szCs w:val="28"/>
        </w:rPr>
        <w:t xml:space="preserve">    </w:t>
      </w:r>
    </w:p>
    <w:p w:rsidR="00F22166" w:rsidRPr="00F22166" w:rsidRDefault="00FD1110" w:rsidP="008A17DC">
      <w:pPr>
        <w:numPr>
          <w:ilvl w:val="0"/>
          <w:numId w:val="5"/>
        </w:numPr>
        <w:ind w:left="0" w:firstLine="0"/>
        <w:jc w:val="both"/>
        <w:rPr>
          <w:b/>
          <w:i/>
          <w:color w:val="000000"/>
          <w:spacing w:val="22"/>
          <w:sz w:val="28"/>
          <w:szCs w:val="28"/>
        </w:rPr>
      </w:pPr>
      <w:r>
        <w:rPr>
          <w:sz w:val="28"/>
          <w:szCs w:val="28"/>
        </w:rPr>
        <w:t>Внести изменения в прилагаемый план-график</w:t>
      </w:r>
      <w:r w:rsidR="00F22166" w:rsidRPr="00F22166">
        <w:rPr>
          <w:sz w:val="28"/>
          <w:szCs w:val="28"/>
        </w:rPr>
        <w:t xml:space="preserve"> закупо</w:t>
      </w:r>
      <w:r w:rsidR="00297F7C">
        <w:rPr>
          <w:sz w:val="28"/>
          <w:szCs w:val="28"/>
        </w:rPr>
        <w:t>к товаров (работ, услуг) на 2022 год и на плановый период 2023 и 2024</w:t>
      </w:r>
      <w:r w:rsidR="00F22166" w:rsidRPr="00F2216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соответствии с приложением </w:t>
      </w:r>
      <w:r w:rsidR="00F22166" w:rsidRPr="00F22166">
        <w:rPr>
          <w:sz w:val="28"/>
          <w:szCs w:val="28"/>
        </w:rPr>
        <w:t>к данному распоряжению.</w:t>
      </w:r>
    </w:p>
    <w:p w:rsidR="009620FA" w:rsidRPr="009620FA" w:rsidRDefault="004172A8" w:rsidP="009620FA">
      <w:pPr>
        <w:pStyle w:val="2"/>
        <w:spacing w:before="120" w:line="288" w:lineRule="atLeast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ru-RU"/>
        </w:rPr>
        <w:t xml:space="preserve"> </w:t>
      </w:r>
      <w:r w:rsidR="00410D2D">
        <w:rPr>
          <w:szCs w:val="28"/>
          <w:lang w:val="ru-RU"/>
        </w:rPr>
        <w:t xml:space="preserve"> </w:t>
      </w:r>
      <w:r w:rsidR="008A17DC">
        <w:rPr>
          <w:szCs w:val="28"/>
          <w:lang w:val="ru-RU"/>
        </w:rPr>
        <w:t>Опубликовать</w:t>
      </w:r>
      <w:r w:rsidR="008A17DC">
        <w:rPr>
          <w:szCs w:val="28"/>
        </w:rPr>
        <w:t xml:space="preserve"> новую редакцию</w:t>
      </w:r>
      <w:r w:rsidR="009620FA" w:rsidRPr="009620FA">
        <w:rPr>
          <w:szCs w:val="28"/>
        </w:rPr>
        <w:t xml:space="preserve"> плана</w:t>
      </w:r>
      <w:r w:rsidR="00552779">
        <w:rPr>
          <w:szCs w:val="28"/>
          <w:lang w:val="ru-RU"/>
        </w:rPr>
        <w:t>-графика</w:t>
      </w:r>
      <w:r w:rsidR="009620FA" w:rsidRPr="009620FA">
        <w:rPr>
          <w:szCs w:val="28"/>
        </w:rPr>
        <w:t xml:space="preserve"> закупок в </w:t>
      </w:r>
      <w:proofErr w:type="gramStart"/>
      <w:r w:rsidR="009620FA" w:rsidRPr="009620FA">
        <w:rPr>
          <w:szCs w:val="28"/>
        </w:rPr>
        <w:t>единой</w:t>
      </w:r>
      <w:proofErr w:type="gramEnd"/>
      <w:r w:rsidR="009620FA" w:rsidRPr="009620FA">
        <w:rPr>
          <w:szCs w:val="28"/>
        </w:rPr>
        <w:t xml:space="preserve"> информационной системе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9620FA" w:rsidRPr="009620FA" w:rsidRDefault="009620FA" w:rsidP="009620FA">
      <w:pPr>
        <w:pStyle w:val="2"/>
        <w:spacing w:before="120" w:line="288" w:lineRule="atLeast"/>
        <w:jc w:val="both"/>
        <w:rPr>
          <w:szCs w:val="28"/>
        </w:rPr>
      </w:pPr>
      <w:r w:rsidRPr="009620FA">
        <w:rPr>
          <w:szCs w:val="28"/>
        </w:rPr>
        <w:t>3.</w:t>
      </w:r>
      <w:r w:rsidRPr="009620FA">
        <w:rPr>
          <w:szCs w:val="28"/>
        </w:rPr>
        <w:tab/>
        <w:t xml:space="preserve">Контроль за исполнением настоящего </w:t>
      </w:r>
      <w:r w:rsidR="000B01BC">
        <w:rPr>
          <w:szCs w:val="28"/>
        </w:rPr>
        <w:t>распоряжения</w:t>
      </w:r>
      <w:r w:rsidRPr="009620FA">
        <w:rPr>
          <w:szCs w:val="28"/>
        </w:rPr>
        <w:t xml:space="preserve"> возложить на </w:t>
      </w:r>
      <w:r w:rsidR="000B01BC">
        <w:rPr>
          <w:szCs w:val="28"/>
        </w:rPr>
        <w:t>ведущего специалиста Олос Н.Ю</w:t>
      </w:r>
      <w:r w:rsidRPr="009620FA">
        <w:rPr>
          <w:szCs w:val="28"/>
        </w:rPr>
        <w:t>.</w:t>
      </w:r>
    </w:p>
    <w:p w:rsidR="009620FA" w:rsidRPr="009620FA" w:rsidRDefault="009620FA" w:rsidP="009620FA">
      <w:pPr>
        <w:pStyle w:val="2"/>
        <w:spacing w:before="120" w:line="288" w:lineRule="atLeast"/>
        <w:jc w:val="both"/>
        <w:rPr>
          <w:szCs w:val="28"/>
        </w:rPr>
      </w:pPr>
      <w:r w:rsidRPr="009620FA">
        <w:rPr>
          <w:szCs w:val="28"/>
        </w:rPr>
        <w:t>4.</w:t>
      </w:r>
      <w:r w:rsidRPr="009620FA">
        <w:rPr>
          <w:szCs w:val="28"/>
        </w:rPr>
        <w:tab/>
      </w:r>
      <w:r w:rsidR="000B01BC">
        <w:rPr>
          <w:szCs w:val="28"/>
        </w:rPr>
        <w:t>Распоряжение</w:t>
      </w:r>
      <w:r w:rsidRPr="009620FA">
        <w:rPr>
          <w:szCs w:val="28"/>
        </w:rPr>
        <w:t xml:space="preserve"> вступает в силу со дня его подписания.</w:t>
      </w:r>
    </w:p>
    <w:p w:rsidR="009620FA" w:rsidRPr="009620FA" w:rsidRDefault="009620FA" w:rsidP="009620FA">
      <w:pPr>
        <w:pStyle w:val="2"/>
        <w:spacing w:before="120" w:line="288" w:lineRule="atLeast"/>
        <w:jc w:val="both"/>
        <w:rPr>
          <w:szCs w:val="28"/>
        </w:rPr>
      </w:pPr>
    </w:p>
    <w:p w:rsidR="00FE790D" w:rsidRPr="009620FA" w:rsidRDefault="00FE790D" w:rsidP="009620FA">
      <w:pPr>
        <w:pStyle w:val="2"/>
        <w:spacing w:before="120" w:line="288" w:lineRule="atLeast"/>
        <w:jc w:val="both"/>
        <w:rPr>
          <w:szCs w:val="28"/>
        </w:rPr>
      </w:pPr>
    </w:p>
    <w:p w:rsidR="00FE790D" w:rsidRPr="009620FA" w:rsidRDefault="00FE790D" w:rsidP="00FE790D">
      <w:pPr>
        <w:rPr>
          <w:sz w:val="28"/>
          <w:szCs w:val="28"/>
        </w:rPr>
      </w:pPr>
    </w:p>
    <w:p w:rsidR="000A7717" w:rsidRPr="009620FA" w:rsidRDefault="00FE790D" w:rsidP="00FE790D">
      <w:pPr>
        <w:spacing w:line="216" w:lineRule="auto"/>
        <w:ind w:firstLine="284"/>
        <w:rPr>
          <w:sz w:val="28"/>
          <w:szCs w:val="28"/>
        </w:rPr>
      </w:pPr>
      <w:r w:rsidRPr="009620FA">
        <w:rPr>
          <w:sz w:val="28"/>
          <w:szCs w:val="28"/>
        </w:rPr>
        <w:t xml:space="preserve">Глава </w:t>
      </w:r>
      <w:r w:rsidR="000A7717" w:rsidRPr="009620FA">
        <w:rPr>
          <w:sz w:val="28"/>
          <w:szCs w:val="28"/>
        </w:rPr>
        <w:t xml:space="preserve">Администрации </w:t>
      </w:r>
    </w:p>
    <w:p w:rsidR="00FE790D" w:rsidRPr="009620FA" w:rsidRDefault="00FE790D" w:rsidP="00FE790D">
      <w:pPr>
        <w:spacing w:line="216" w:lineRule="auto"/>
        <w:ind w:firstLine="284"/>
        <w:rPr>
          <w:sz w:val="28"/>
          <w:szCs w:val="28"/>
        </w:rPr>
      </w:pPr>
      <w:r w:rsidRPr="009620FA">
        <w:rPr>
          <w:sz w:val="28"/>
          <w:szCs w:val="28"/>
        </w:rPr>
        <w:t xml:space="preserve">Большекирсановского </w:t>
      </w:r>
    </w:p>
    <w:p w:rsidR="00FE790D" w:rsidRPr="009620FA" w:rsidRDefault="00FE790D" w:rsidP="00FE790D">
      <w:pPr>
        <w:spacing w:line="216" w:lineRule="auto"/>
        <w:ind w:firstLine="284"/>
        <w:rPr>
          <w:sz w:val="28"/>
          <w:szCs w:val="28"/>
        </w:rPr>
      </w:pPr>
      <w:r w:rsidRPr="009620FA">
        <w:rPr>
          <w:sz w:val="28"/>
          <w:szCs w:val="28"/>
        </w:rPr>
        <w:t xml:space="preserve">сельского поселения                                                     </w:t>
      </w:r>
      <w:r w:rsidR="000A7717" w:rsidRPr="009620FA">
        <w:rPr>
          <w:sz w:val="28"/>
          <w:szCs w:val="28"/>
        </w:rPr>
        <w:t>С.И. Василенко</w:t>
      </w:r>
    </w:p>
    <w:p w:rsidR="00C457F0" w:rsidRPr="00FE790D" w:rsidRDefault="00C457F0" w:rsidP="00FE790D">
      <w:pPr>
        <w:ind w:firstLine="708"/>
        <w:rPr>
          <w:sz w:val="28"/>
          <w:szCs w:val="28"/>
        </w:rPr>
      </w:pPr>
    </w:p>
    <w:sectPr w:rsidR="00C457F0" w:rsidRPr="00FE790D" w:rsidSect="00252B74">
      <w:pgSz w:w="11906" w:h="16838"/>
      <w:pgMar w:top="1134" w:right="850" w:bottom="1134" w:left="851" w:header="708" w:footer="708" w:gutter="0"/>
      <w:cols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870"/>
    <w:multiLevelType w:val="hybridMultilevel"/>
    <w:tmpl w:val="65F8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E29"/>
    <w:multiLevelType w:val="hybridMultilevel"/>
    <w:tmpl w:val="FC3E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21CC0"/>
    <w:multiLevelType w:val="multilevel"/>
    <w:tmpl w:val="822EC01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  <w:i w:val="0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  <w:i w:val="0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 w:val="0"/>
        <w:i w:val="0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 w:val="0"/>
        <w:i w:val="0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  <w:b w:val="0"/>
        <w:i w:val="0"/>
        <w:color w:val="auto"/>
        <w:sz w:val="24"/>
      </w:rPr>
    </w:lvl>
  </w:abstractNum>
  <w:abstractNum w:abstractNumId="3">
    <w:nsid w:val="62424C83"/>
    <w:multiLevelType w:val="hybridMultilevel"/>
    <w:tmpl w:val="5F3C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67576"/>
    <w:multiLevelType w:val="hybridMultilevel"/>
    <w:tmpl w:val="879A9C88"/>
    <w:lvl w:ilvl="0" w:tplc="FF90BD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38A"/>
    <w:rsid w:val="00023A9F"/>
    <w:rsid w:val="00033CAA"/>
    <w:rsid w:val="0006190E"/>
    <w:rsid w:val="00071C4F"/>
    <w:rsid w:val="00090619"/>
    <w:rsid w:val="000947A6"/>
    <w:rsid w:val="000A76FB"/>
    <w:rsid w:val="000A7717"/>
    <w:rsid w:val="000B01BC"/>
    <w:rsid w:val="000B5354"/>
    <w:rsid w:val="000B6D2A"/>
    <w:rsid w:val="00113EF1"/>
    <w:rsid w:val="00142B76"/>
    <w:rsid w:val="0014554E"/>
    <w:rsid w:val="001925BC"/>
    <w:rsid w:val="001B504E"/>
    <w:rsid w:val="001C5978"/>
    <w:rsid w:val="001D70F0"/>
    <w:rsid w:val="00227348"/>
    <w:rsid w:val="00252B74"/>
    <w:rsid w:val="0025655D"/>
    <w:rsid w:val="002908AC"/>
    <w:rsid w:val="00297F7C"/>
    <w:rsid w:val="002B20DF"/>
    <w:rsid w:val="002D0D62"/>
    <w:rsid w:val="002D3B30"/>
    <w:rsid w:val="00304325"/>
    <w:rsid w:val="0031040C"/>
    <w:rsid w:val="00315240"/>
    <w:rsid w:val="003158E4"/>
    <w:rsid w:val="00347D09"/>
    <w:rsid w:val="00360933"/>
    <w:rsid w:val="00371E7A"/>
    <w:rsid w:val="0038217C"/>
    <w:rsid w:val="00382549"/>
    <w:rsid w:val="003940A3"/>
    <w:rsid w:val="003A51F6"/>
    <w:rsid w:val="003B4D0B"/>
    <w:rsid w:val="003D1A0A"/>
    <w:rsid w:val="003F4625"/>
    <w:rsid w:val="00410D2D"/>
    <w:rsid w:val="00410EAC"/>
    <w:rsid w:val="004172A8"/>
    <w:rsid w:val="00430833"/>
    <w:rsid w:val="00440268"/>
    <w:rsid w:val="0045422A"/>
    <w:rsid w:val="0046460A"/>
    <w:rsid w:val="0046694C"/>
    <w:rsid w:val="0047139D"/>
    <w:rsid w:val="00475258"/>
    <w:rsid w:val="004763A2"/>
    <w:rsid w:val="00487911"/>
    <w:rsid w:val="004907D3"/>
    <w:rsid w:val="004B5A52"/>
    <w:rsid w:val="004C21A7"/>
    <w:rsid w:val="00521256"/>
    <w:rsid w:val="00522D20"/>
    <w:rsid w:val="00552779"/>
    <w:rsid w:val="0055693B"/>
    <w:rsid w:val="00560C13"/>
    <w:rsid w:val="005617E1"/>
    <w:rsid w:val="00573487"/>
    <w:rsid w:val="00574AF4"/>
    <w:rsid w:val="00594401"/>
    <w:rsid w:val="00620C8B"/>
    <w:rsid w:val="00636E30"/>
    <w:rsid w:val="00642FC5"/>
    <w:rsid w:val="0065718A"/>
    <w:rsid w:val="006703A3"/>
    <w:rsid w:val="0069201A"/>
    <w:rsid w:val="006C38C7"/>
    <w:rsid w:val="006C3A90"/>
    <w:rsid w:val="006C4240"/>
    <w:rsid w:val="006D7A82"/>
    <w:rsid w:val="00715A0D"/>
    <w:rsid w:val="0072445E"/>
    <w:rsid w:val="0073338A"/>
    <w:rsid w:val="00752964"/>
    <w:rsid w:val="0075793F"/>
    <w:rsid w:val="00767F4E"/>
    <w:rsid w:val="007734A3"/>
    <w:rsid w:val="00783178"/>
    <w:rsid w:val="007A7DBB"/>
    <w:rsid w:val="007B0989"/>
    <w:rsid w:val="007B3DF1"/>
    <w:rsid w:val="007C0B19"/>
    <w:rsid w:val="007C6F26"/>
    <w:rsid w:val="00817CA4"/>
    <w:rsid w:val="00826955"/>
    <w:rsid w:val="008664ED"/>
    <w:rsid w:val="00880039"/>
    <w:rsid w:val="008A17DC"/>
    <w:rsid w:val="008A573D"/>
    <w:rsid w:val="008C674C"/>
    <w:rsid w:val="008D4845"/>
    <w:rsid w:val="00903BB2"/>
    <w:rsid w:val="009060B5"/>
    <w:rsid w:val="00907E94"/>
    <w:rsid w:val="009620FA"/>
    <w:rsid w:val="00962C21"/>
    <w:rsid w:val="00985215"/>
    <w:rsid w:val="009A4B65"/>
    <w:rsid w:val="009B1BB1"/>
    <w:rsid w:val="009C3B12"/>
    <w:rsid w:val="009C3D6D"/>
    <w:rsid w:val="009F7CD1"/>
    <w:rsid w:val="00A03A14"/>
    <w:rsid w:val="00A2096C"/>
    <w:rsid w:val="00A2118B"/>
    <w:rsid w:val="00A40496"/>
    <w:rsid w:val="00A6682C"/>
    <w:rsid w:val="00A72B61"/>
    <w:rsid w:val="00A97526"/>
    <w:rsid w:val="00B00E3A"/>
    <w:rsid w:val="00BA3C56"/>
    <w:rsid w:val="00BB6FC6"/>
    <w:rsid w:val="00BC2649"/>
    <w:rsid w:val="00BF3D45"/>
    <w:rsid w:val="00C02493"/>
    <w:rsid w:val="00C254FA"/>
    <w:rsid w:val="00C4288E"/>
    <w:rsid w:val="00C457F0"/>
    <w:rsid w:val="00C53EAC"/>
    <w:rsid w:val="00C64E8B"/>
    <w:rsid w:val="00C7179E"/>
    <w:rsid w:val="00CB0F25"/>
    <w:rsid w:val="00CB510D"/>
    <w:rsid w:val="00CC2CE0"/>
    <w:rsid w:val="00CD1A91"/>
    <w:rsid w:val="00CF5621"/>
    <w:rsid w:val="00CF5CFE"/>
    <w:rsid w:val="00D03DB5"/>
    <w:rsid w:val="00D14061"/>
    <w:rsid w:val="00D252B2"/>
    <w:rsid w:val="00D33A50"/>
    <w:rsid w:val="00D36DB8"/>
    <w:rsid w:val="00D4746C"/>
    <w:rsid w:val="00D96C09"/>
    <w:rsid w:val="00DA52EC"/>
    <w:rsid w:val="00DC6524"/>
    <w:rsid w:val="00DE04B6"/>
    <w:rsid w:val="00DE4611"/>
    <w:rsid w:val="00E339F7"/>
    <w:rsid w:val="00E33F17"/>
    <w:rsid w:val="00E628E9"/>
    <w:rsid w:val="00E71181"/>
    <w:rsid w:val="00E81233"/>
    <w:rsid w:val="00E85450"/>
    <w:rsid w:val="00E87478"/>
    <w:rsid w:val="00EC615F"/>
    <w:rsid w:val="00EF7C01"/>
    <w:rsid w:val="00F12A58"/>
    <w:rsid w:val="00F22166"/>
    <w:rsid w:val="00F33D21"/>
    <w:rsid w:val="00F66811"/>
    <w:rsid w:val="00FA7446"/>
    <w:rsid w:val="00FC0FBF"/>
    <w:rsid w:val="00FD081C"/>
    <w:rsid w:val="00FD1110"/>
    <w:rsid w:val="00FD37BE"/>
    <w:rsid w:val="00FD620E"/>
    <w:rsid w:val="00FE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3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440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3338A"/>
    <w:pPr>
      <w:spacing w:before="100" w:beforeAutospacing="1" w:after="100" w:afterAutospacing="1"/>
    </w:pPr>
  </w:style>
  <w:style w:type="paragraph" w:styleId="a4">
    <w:name w:val="Title"/>
    <w:basedOn w:val="a"/>
    <w:qFormat/>
    <w:rsid w:val="0073338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ConsNormal">
    <w:name w:val="ConsNormal Знак"/>
    <w:link w:val="ConsNormal0"/>
    <w:locked/>
    <w:rsid w:val="0073338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73338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подпись к объекту"/>
    <w:basedOn w:val="a"/>
    <w:next w:val="a"/>
    <w:rsid w:val="0073338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ConsPlusNormal">
    <w:name w:val="ConsPlusNormal"/>
    <w:rsid w:val="0073338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7333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59440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2019-06-27T12:17:00Z</cp:lastPrinted>
  <dcterms:created xsi:type="dcterms:W3CDTF">2022-04-22T07:37:00Z</dcterms:created>
  <dcterms:modified xsi:type="dcterms:W3CDTF">2022-04-22T07:37:00Z</dcterms:modified>
</cp:coreProperties>
</file>